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B7" w:rsidRPr="00DE2C53" w:rsidRDefault="005711B7" w:rsidP="005711B7">
      <w:pPr>
        <w:widowControl/>
        <w:spacing w:line="360" w:lineRule="auto"/>
        <w:jc w:val="left"/>
        <w:rPr>
          <w:rFonts w:hAnsi="宋体"/>
          <w:b/>
          <w:color w:val="000000"/>
          <w:kern w:val="0"/>
          <w:sz w:val="28"/>
          <w:szCs w:val="28"/>
        </w:rPr>
      </w:pPr>
      <w:r w:rsidRPr="00DE2C53">
        <w:rPr>
          <w:rFonts w:hAnsi="宋体"/>
          <w:b/>
          <w:color w:val="000000"/>
          <w:kern w:val="0"/>
          <w:sz w:val="28"/>
          <w:szCs w:val="28"/>
        </w:rPr>
        <w:t>附件</w:t>
      </w:r>
      <w:r w:rsidR="00D86785">
        <w:rPr>
          <w:rFonts w:hAnsi="宋体" w:hint="eastAsia"/>
          <w:b/>
          <w:color w:val="000000"/>
          <w:kern w:val="0"/>
          <w:sz w:val="28"/>
          <w:szCs w:val="28"/>
        </w:rPr>
        <w:t>：</w:t>
      </w:r>
      <w:bookmarkStart w:id="0" w:name="_GoBack"/>
      <w:bookmarkEnd w:id="0"/>
      <w:r w:rsidRPr="00DE2C53">
        <w:rPr>
          <w:rFonts w:hAnsi="宋体"/>
          <w:b/>
          <w:color w:val="000000"/>
          <w:kern w:val="0"/>
          <w:sz w:val="28"/>
          <w:szCs w:val="28"/>
        </w:rPr>
        <w:t>考生政审表</w:t>
      </w:r>
    </w:p>
    <w:p w:rsidR="005711B7" w:rsidRPr="00675774" w:rsidRDefault="005711B7" w:rsidP="005711B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政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审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意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见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70"/>
        <w:gridCol w:w="1155"/>
        <w:gridCol w:w="525"/>
        <w:gridCol w:w="1890"/>
      </w:tblGrid>
      <w:tr w:rsidR="005711B7" w:rsidTr="00D069C9">
        <w:trPr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spacing w:before="120" w:after="12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对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的全面鉴定意见（包括政治思想、业务能力等综合素质的评价）</w:t>
            </w:r>
          </w:p>
          <w:p w:rsidR="005711B7" w:rsidRDefault="005711B7" w:rsidP="00D069C9">
            <w:pPr>
              <w:spacing w:line="360" w:lineRule="auto"/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</w:tc>
      </w:tr>
      <w:tr w:rsidR="005711B7" w:rsidTr="00D069C9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是否参加法轮功邪教组织的活动：请打</w:t>
            </w:r>
            <w:r>
              <w:rPr>
                <w:sz w:val="24"/>
              </w:rPr>
              <w:t>√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</w:p>
        </w:tc>
      </w:tr>
      <w:tr w:rsidR="005711B7" w:rsidTr="00D069C9">
        <w:trPr>
          <w:jc w:val="center"/>
        </w:trPr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</w:p>
          <w:p w:rsidR="005711B7" w:rsidRDefault="005711B7" w:rsidP="00D069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基层组织负责人签名：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5711B7" w:rsidRDefault="005711B7" w:rsidP="00D069C9">
            <w:pPr>
              <w:rPr>
                <w:sz w:val="24"/>
              </w:rPr>
            </w:pPr>
          </w:p>
        </w:tc>
      </w:tr>
    </w:tbl>
    <w:p w:rsidR="005711B7" w:rsidRPr="00CE4503" w:rsidRDefault="005711B7" w:rsidP="005711B7">
      <w:pPr>
        <w:widowControl/>
        <w:tabs>
          <w:tab w:val="left" w:pos="2205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  <w:sectPr w:rsidR="005711B7" w:rsidRPr="00CE4503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hint="eastAsia"/>
          <w:sz w:val="24"/>
        </w:rPr>
        <w:t>注：以上意见由基层党组织或人事部门填写并加盖单位公章。</w:t>
      </w:r>
    </w:p>
    <w:p w:rsidR="006741C3" w:rsidRPr="005711B7" w:rsidRDefault="006741C3"/>
    <w:sectPr w:rsidR="006741C3" w:rsidRPr="00571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3C" w:rsidRDefault="003B2D3C" w:rsidP="005711B7">
      <w:r>
        <w:separator/>
      </w:r>
    </w:p>
  </w:endnote>
  <w:endnote w:type="continuationSeparator" w:id="0">
    <w:p w:rsidR="003B2D3C" w:rsidRDefault="003B2D3C" w:rsidP="0057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3C" w:rsidRDefault="003B2D3C" w:rsidP="005711B7">
      <w:r>
        <w:separator/>
      </w:r>
    </w:p>
  </w:footnote>
  <w:footnote w:type="continuationSeparator" w:id="0">
    <w:p w:rsidR="003B2D3C" w:rsidRDefault="003B2D3C" w:rsidP="0057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6D"/>
    <w:rsid w:val="003B2D3C"/>
    <w:rsid w:val="0054216D"/>
    <w:rsid w:val="005711B7"/>
    <w:rsid w:val="006741C3"/>
    <w:rsid w:val="00A876DD"/>
    <w:rsid w:val="00D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BD63E-33D2-4795-A61F-0C4157E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3</cp:revision>
  <dcterms:created xsi:type="dcterms:W3CDTF">2019-03-19T06:32:00Z</dcterms:created>
  <dcterms:modified xsi:type="dcterms:W3CDTF">2020-05-11T01:42:00Z</dcterms:modified>
</cp:coreProperties>
</file>